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C90" w:rsidRPr="00B17C90" w:rsidRDefault="00B17C90" w:rsidP="00B17C90">
      <w:r w:rsidRPr="00B17C90">
        <w:t xml:space="preserve">Задание к лекции </w:t>
      </w:r>
      <w:r w:rsidR="00F22039">
        <w:t>5-6</w:t>
      </w:r>
      <w:r w:rsidRPr="00B17C90">
        <w:t xml:space="preserve">. </w:t>
      </w:r>
    </w:p>
    <w:p w:rsidR="00B17C90" w:rsidRPr="00B17C90" w:rsidRDefault="00B17C90" w:rsidP="00B17C90">
      <w:pPr>
        <w:rPr>
          <w:b/>
        </w:rPr>
      </w:pPr>
      <w:r w:rsidRPr="00B17C90">
        <w:t>Дисциплина</w:t>
      </w:r>
      <w:r w:rsidRPr="00B17C90">
        <w:rPr>
          <w:b/>
        </w:rPr>
        <w:t xml:space="preserve"> </w:t>
      </w:r>
      <w:r w:rsidR="005D76B4">
        <w:rPr>
          <w:b/>
        </w:rPr>
        <w:t>Теория электрической связи.</w:t>
      </w:r>
      <w:r w:rsidRPr="00B17C90">
        <w:rPr>
          <w:b/>
        </w:rPr>
        <w:t xml:space="preserve"> </w:t>
      </w:r>
    </w:p>
    <w:p w:rsidR="00B17C90" w:rsidRPr="00B17C90" w:rsidRDefault="00B17C90" w:rsidP="00B17C90">
      <w:r w:rsidRPr="00B17C90">
        <w:t xml:space="preserve">Задание выполнять в этом файле просто берете вопрос и </w:t>
      </w:r>
      <w:proofErr w:type="gramStart"/>
      <w:r w:rsidRPr="00B17C90">
        <w:t>пишите мне ответ сохраняете</w:t>
      </w:r>
      <w:proofErr w:type="gramEnd"/>
      <w:r w:rsidRPr="00B17C90">
        <w:t xml:space="preserve"> и отправляете на проверку.  </w:t>
      </w:r>
    </w:p>
    <w:p w:rsidR="00B17C90" w:rsidRPr="00B17C90" w:rsidRDefault="00B17C90" w:rsidP="00B17C90">
      <w:r w:rsidRPr="00B17C90">
        <w:t>Содержание ответов письменно кратко по сути заданного вопроса</w:t>
      </w:r>
      <w:proofErr w:type="gramStart"/>
      <w:r w:rsidRPr="00B17C90">
        <w:t xml:space="preserve"> И</w:t>
      </w:r>
      <w:proofErr w:type="gramEnd"/>
      <w:r w:rsidRPr="00B17C90">
        <w:t>спользовать  ВОРД шрифт № 12 или 14</w:t>
      </w:r>
    </w:p>
    <w:p w:rsidR="00B17C90" w:rsidRPr="00B17C90" w:rsidRDefault="00B17C90" w:rsidP="00B17C90">
      <w:r w:rsidRPr="00B17C90">
        <w:t xml:space="preserve">Ответы выполнять по схеме </w:t>
      </w:r>
    </w:p>
    <w:p w:rsidR="00B17C90" w:rsidRPr="00B17C90" w:rsidRDefault="00B17C90" w:rsidP="00B17C90">
      <w:r w:rsidRPr="00B17C90">
        <w:t xml:space="preserve">1. Назначение конструкция или состав схемы, блока, устройства и т. д.  </w:t>
      </w:r>
    </w:p>
    <w:p w:rsidR="00B17C90" w:rsidRPr="00B17C90" w:rsidRDefault="00B17C90" w:rsidP="00B17C90">
      <w:r w:rsidRPr="00B17C90">
        <w:t>2. Схемы и графики выполнять от руки. С пояснением принципа действия. И примера использования в устройствах и системах связи</w:t>
      </w:r>
      <w:proofErr w:type="gramStart"/>
      <w:r w:rsidRPr="00B17C90">
        <w:t xml:space="preserve"> .</w:t>
      </w:r>
      <w:proofErr w:type="gramEnd"/>
    </w:p>
    <w:p w:rsidR="00B17C90" w:rsidRPr="00B17C90" w:rsidRDefault="00B17C90" w:rsidP="00B17C90"/>
    <w:p w:rsidR="00B17C90" w:rsidRPr="00D157CF" w:rsidRDefault="00B17C90" w:rsidP="00B17C90">
      <w:pPr>
        <w:rPr>
          <w:b/>
        </w:rPr>
      </w:pPr>
      <w:r w:rsidRPr="00D157CF">
        <w:rPr>
          <w:b/>
        </w:rPr>
        <w:t>Вопросы задания.</w:t>
      </w:r>
    </w:p>
    <w:p w:rsidR="0023216D" w:rsidRPr="0023216D" w:rsidRDefault="0023216D" w:rsidP="0023216D">
      <w:pPr>
        <w:pStyle w:val="a3"/>
        <w:numPr>
          <w:ilvl w:val="0"/>
          <w:numId w:val="6"/>
        </w:numPr>
        <w:rPr>
          <w:b/>
          <w:lang w:bidi="ru-RU"/>
        </w:rPr>
      </w:pPr>
      <w:r w:rsidRPr="0023216D">
        <w:rPr>
          <w:b/>
          <w:lang w:bidi="ru-RU"/>
        </w:rPr>
        <w:t xml:space="preserve">Кратко </w:t>
      </w:r>
      <w:proofErr w:type="gramStart"/>
      <w:r w:rsidRPr="0023216D">
        <w:rPr>
          <w:b/>
          <w:lang w:bidi="ru-RU"/>
        </w:rPr>
        <w:t>описать</w:t>
      </w:r>
      <w:proofErr w:type="gramEnd"/>
      <w:r w:rsidRPr="0023216D">
        <w:rPr>
          <w:b/>
          <w:lang w:bidi="ru-RU"/>
        </w:rPr>
        <w:t xml:space="preserve"> что такое </w:t>
      </w:r>
      <w:r w:rsidRPr="0023216D">
        <w:rPr>
          <w:b/>
          <w:lang w:bidi="ru-RU"/>
        </w:rPr>
        <w:t xml:space="preserve"> амплитудно-модулированные колебания</w:t>
      </w:r>
      <w:r w:rsidRPr="0023216D">
        <w:rPr>
          <w:b/>
          <w:lang w:bidi="ru-RU"/>
        </w:rPr>
        <w:t xml:space="preserve"> и назначение а</w:t>
      </w:r>
      <w:r w:rsidRPr="0023216D">
        <w:rPr>
          <w:b/>
          <w:lang w:bidi="ru-RU"/>
        </w:rPr>
        <w:t>мплитудный модулятор.</w:t>
      </w:r>
    </w:p>
    <w:p w:rsidR="0023216D" w:rsidRDefault="0023216D" w:rsidP="00F22039">
      <w:pPr>
        <w:pStyle w:val="a3"/>
        <w:numPr>
          <w:ilvl w:val="0"/>
          <w:numId w:val="6"/>
        </w:numPr>
        <w:rPr>
          <w:b/>
        </w:rPr>
      </w:pPr>
      <w:r w:rsidRPr="0023216D">
        <w:rPr>
          <w:b/>
          <w:lang w:bidi="ru-RU"/>
        </w:rPr>
        <w:t xml:space="preserve">Кратко пояснить суть </w:t>
      </w:r>
      <w:r w:rsidR="00F22039" w:rsidRPr="0023216D">
        <w:rPr>
          <w:b/>
          <w:lang w:bidi="ru-RU"/>
        </w:rPr>
        <w:t>- колебания при угловой модуляции.</w:t>
      </w:r>
    </w:p>
    <w:p w:rsidR="0023216D" w:rsidRDefault="00F22039" w:rsidP="00F22039">
      <w:pPr>
        <w:pStyle w:val="a3"/>
        <w:numPr>
          <w:ilvl w:val="0"/>
          <w:numId w:val="6"/>
        </w:numPr>
        <w:rPr>
          <w:b/>
        </w:rPr>
      </w:pPr>
      <w:r w:rsidRPr="0023216D">
        <w:rPr>
          <w:b/>
          <w:lang w:bidi="ru-RU"/>
        </w:rPr>
        <w:t xml:space="preserve"> </w:t>
      </w:r>
      <w:r w:rsidR="0023216D">
        <w:rPr>
          <w:b/>
          <w:lang w:bidi="ru-RU"/>
        </w:rPr>
        <w:t>Нарисовать п</w:t>
      </w:r>
      <w:bookmarkStart w:id="0" w:name="_GoBack"/>
      <w:bookmarkEnd w:id="0"/>
      <w:r w:rsidR="0023216D">
        <w:rPr>
          <w:b/>
          <w:lang w:bidi="ru-RU"/>
        </w:rPr>
        <w:t>римеры с</w:t>
      </w:r>
      <w:r w:rsidRPr="0023216D">
        <w:rPr>
          <w:b/>
          <w:lang w:bidi="ru-RU"/>
        </w:rPr>
        <w:t>пектр</w:t>
      </w:r>
      <w:r w:rsidR="0023216D">
        <w:rPr>
          <w:b/>
          <w:lang w:bidi="ru-RU"/>
        </w:rPr>
        <w:t>ов</w:t>
      </w:r>
      <w:r w:rsidRPr="0023216D">
        <w:rPr>
          <w:b/>
          <w:lang w:bidi="ru-RU"/>
        </w:rPr>
        <w:t xml:space="preserve"> при угловой модуляции. </w:t>
      </w:r>
    </w:p>
    <w:p w:rsidR="0023216D" w:rsidRDefault="0023216D" w:rsidP="0023216D">
      <w:pPr>
        <w:pStyle w:val="a3"/>
        <w:rPr>
          <w:b/>
        </w:rPr>
      </w:pPr>
    </w:p>
    <w:p w:rsidR="00B17C90" w:rsidRPr="0023216D" w:rsidRDefault="00B17C90" w:rsidP="0023216D">
      <w:pPr>
        <w:pStyle w:val="a3"/>
        <w:rPr>
          <w:b/>
        </w:rPr>
      </w:pPr>
      <w:r w:rsidRPr="00B17C90">
        <w:t>Преподаватель ___________</w:t>
      </w:r>
      <w:proofErr w:type="spellStart"/>
      <w:r w:rsidRPr="00B17C90">
        <w:t>В.Черниговец</w:t>
      </w:r>
      <w:proofErr w:type="spellEnd"/>
      <w:r w:rsidRPr="00B17C90">
        <w:t xml:space="preserve"> </w:t>
      </w:r>
    </w:p>
    <w:p w:rsidR="00B17C90" w:rsidRPr="008627CE" w:rsidRDefault="00B17C90" w:rsidP="00B17C90">
      <w:pPr>
        <w:rPr>
          <w:b/>
          <w:i/>
          <w:u w:val="single"/>
        </w:rPr>
      </w:pPr>
      <w:r w:rsidRPr="008627CE">
        <w:rPr>
          <w:b/>
          <w:i/>
          <w:u w:val="single"/>
        </w:rPr>
        <w:t>(Пример заполнения</w:t>
      </w:r>
      <w:r w:rsidR="008627CE" w:rsidRPr="008627CE">
        <w:rPr>
          <w:b/>
          <w:i/>
          <w:u w:val="single"/>
        </w:rPr>
        <w:t xml:space="preserve"> ответа смотри в задании к лекции 1-2</w:t>
      </w:r>
      <w:r w:rsidRPr="008627CE">
        <w:rPr>
          <w:b/>
          <w:i/>
          <w:u w:val="single"/>
        </w:rPr>
        <w:t>)</w:t>
      </w:r>
      <w:proofErr w:type="gramStart"/>
      <w:r w:rsidR="008627CE">
        <w:rPr>
          <w:b/>
          <w:i/>
          <w:u w:val="single"/>
        </w:rPr>
        <w:t xml:space="preserve"> !</w:t>
      </w:r>
      <w:proofErr w:type="gramEnd"/>
      <w:r w:rsidR="008627CE">
        <w:rPr>
          <w:b/>
          <w:i/>
          <w:u w:val="single"/>
        </w:rPr>
        <w:t>!!</w:t>
      </w:r>
    </w:p>
    <w:p w:rsidR="00B17C90" w:rsidRPr="00B17C90" w:rsidRDefault="00B17C90" w:rsidP="00B17C90"/>
    <w:p w:rsidR="00CA3910" w:rsidRDefault="00CA3910"/>
    <w:sectPr w:rsidR="00CA3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E5D25"/>
    <w:multiLevelType w:val="hybridMultilevel"/>
    <w:tmpl w:val="B75263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2A785C"/>
    <w:multiLevelType w:val="hybridMultilevel"/>
    <w:tmpl w:val="E5F8F2EC"/>
    <w:lvl w:ilvl="0" w:tplc="6B68E00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D3336A"/>
    <w:multiLevelType w:val="hybridMultilevel"/>
    <w:tmpl w:val="4C04B4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815E5F"/>
    <w:multiLevelType w:val="hybridMultilevel"/>
    <w:tmpl w:val="FFD88E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676671"/>
    <w:multiLevelType w:val="hybridMultilevel"/>
    <w:tmpl w:val="B30663C6"/>
    <w:lvl w:ilvl="0" w:tplc="281C1DA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C02698"/>
    <w:multiLevelType w:val="hybridMultilevel"/>
    <w:tmpl w:val="4E7A25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963"/>
    <w:rsid w:val="0023216D"/>
    <w:rsid w:val="004E277B"/>
    <w:rsid w:val="00511964"/>
    <w:rsid w:val="005D76B4"/>
    <w:rsid w:val="008627CE"/>
    <w:rsid w:val="00B02110"/>
    <w:rsid w:val="00B17C90"/>
    <w:rsid w:val="00CA3910"/>
    <w:rsid w:val="00D157CF"/>
    <w:rsid w:val="00E57963"/>
    <w:rsid w:val="00F22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6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6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8</cp:revision>
  <dcterms:created xsi:type="dcterms:W3CDTF">2021-01-24T08:10:00Z</dcterms:created>
  <dcterms:modified xsi:type="dcterms:W3CDTF">2021-01-24T08:48:00Z</dcterms:modified>
</cp:coreProperties>
</file>